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loretogrammaromagh.schoolcloud.co.uk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loretogrammaromagh.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